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05" w:rsidRPr="00204258" w:rsidRDefault="00CF3305" w:rsidP="00373A6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4258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EA4241" w:rsidRPr="00204258" w:rsidRDefault="00CF3305" w:rsidP="00373A6D">
      <w:pPr>
        <w:spacing w:after="0" w:line="240" w:lineRule="auto"/>
        <w:ind w:left="4962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204258">
        <w:rPr>
          <w:rFonts w:ascii="Times New Roman" w:eastAsia="Calibri" w:hAnsi="Times New Roman" w:cs="Times New Roman"/>
          <w:sz w:val="26"/>
          <w:szCs w:val="26"/>
        </w:rPr>
        <w:t xml:space="preserve">к Порядку </w:t>
      </w:r>
      <w:r w:rsidR="002768F3" w:rsidRPr="002768F3">
        <w:rPr>
          <w:rFonts w:ascii="Times New Roman" w:eastAsia="Calibri" w:hAnsi="Times New Roman" w:cs="Times New Roman"/>
          <w:sz w:val="26"/>
          <w:szCs w:val="26"/>
        </w:rPr>
        <w:t xml:space="preserve">предоставления </w:t>
      </w:r>
      <w:r w:rsidR="00813E85">
        <w:rPr>
          <w:rFonts w:ascii="Times New Roman" w:eastAsia="Calibri" w:hAnsi="Times New Roman" w:cs="Times New Roman"/>
          <w:sz w:val="26"/>
          <w:szCs w:val="26"/>
        </w:rPr>
        <w:t>в 2024 году</w:t>
      </w:r>
      <w:r w:rsidR="00813E85" w:rsidRPr="002768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68F3" w:rsidRPr="002768F3">
        <w:rPr>
          <w:rFonts w:ascii="Times New Roman" w:eastAsia="Calibri" w:hAnsi="Times New Roman" w:cs="Times New Roman"/>
          <w:sz w:val="26"/>
          <w:szCs w:val="26"/>
        </w:rPr>
        <w:t>субсидий из краевого бюджета субъектам малого предпринимательства на возмещение части затрат, связанных с приобретением и установкой н</w:t>
      </w:r>
      <w:r w:rsidR="002768F3">
        <w:rPr>
          <w:rFonts w:ascii="Times New Roman" w:eastAsia="Calibri" w:hAnsi="Times New Roman" w:cs="Times New Roman"/>
          <w:sz w:val="26"/>
          <w:szCs w:val="26"/>
        </w:rPr>
        <w:t>естационарных торговых объектов</w:t>
      </w:r>
    </w:p>
    <w:bookmarkEnd w:id="0"/>
    <w:p w:rsidR="00E1310D" w:rsidRPr="00204258" w:rsidRDefault="00E1310D" w:rsidP="00E1310D">
      <w:pPr>
        <w:spacing w:after="0" w:line="240" w:lineRule="auto"/>
        <w:ind w:left="4962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3305" w:rsidRPr="00204258" w:rsidRDefault="00CF3305" w:rsidP="00CF330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851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3619"/>
        <w:gridCol w:w="6232"/>
      </w:tblGrid>
      <w:tr w:rsidR="00CF3305" w:rsidRPr="00204258" w:rsidTr="00CF3305">
        <w:tc>
          <w:tcPr>
            <w:tcW w:w="3619" w:type="dxa"/>
            <w:shd w:val="clear" w:color="auto" w:fill="auto"/>
          </w:tcPr>
          <w:p w:rsidR="00CF3305" w:rsidRPr="00204258" w:rsidRDefault="00CF3305" w:rsidP="00CF3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6232" w:type="dxa"/>
            <w:shd w:val="clear" w:color="auto" w:fill="auto"/>
          </w:tcPr>
          <w:p w:rsidR="00CF3305" w:rsidRPr="00204258" w:rsidRDefault="00CF3305" w:rsidP="00CF3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В министерство сельского хозяйства Приморского края</w:t>
            </w:r>
          </w:p>
          <w:p w:rsidR="00CF3305" w:rsidRPr="00204258" w:rsidRDefault="00204258" w:rsidP="00CF33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CF3305" w:rsidRPr="0020425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D656E2" w:rsidRPr="00D656E2" w:rsidRDefault="00CF3305" w:rsidP="00CF3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6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656E2" w:rsidRPr="00D656E2">
              <w:rPr>
                <w:rFonts w:ascii="Times New Roman" w:hAnsi="Times New Roman" w:cs="Times New Roman"/>
                <w:sz w:val="20"/>
                <w:szCs w:val="20"/>
              </w:rPr>
              <w:t>субъекта малого предпринимательства</w:t>
            </w:r>
          </w:p>
          <w:p w:rsidR="00204258" w:rsidRPr="00204258" w:rsidRDefault="00204258" w:rsidP="00CF3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305" w:rsidRPr="00204258" w:rsidRDefault="00CF3305" w:rsidP="00CF33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204258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CF3305" w:rsidRPr="00204258" w:rsidRDefault="00CF3305" w:rsidP="00CF3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25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</w:t>
            </w:r>
            <w:r w:rsidR="00D747F0" w:rsidRPr="00204258">
              <w:rPr>
                <w:rFonts w:ascii="Times New Roman" w:hAnsi="Times New Roman" w:cs="Times New Roman"/>
                <w:sz w:val="20"/>
                <w:szCs w:val="20"/>
              </w:rPr>
              <w:t>образования Приморского края</w:t>
            </w:r>
          </w:p>
          <w:p w:rsidR="00CF3305" w:rsidRPr="00204258" w:rsidRDefault="00CF3305" w:rsidP="00CF33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ИНН/КПП________________/_______________</w:t>
            </w:r>
            <w:r w:rsidR="00204258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CF3305" w:rsidRPr="00204258" w:rsidRDefault="00CF3305" w:rsidP="00CF33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адрес____________________________________</w:t>
            </w:r>
            <w:r w:rsidR="00204258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CF3305" w:rsidRPr="00204258" w:rsidRDefault="00CF3305" w:rsidP="00CF33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204258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CF3305" w:rsidRPr="00204258" w:rsidRDefault="00CF3305" w:rsidP="00CF3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258">
              <w:rPr>
                <w:rFonts w:ascii="Times New Roman" w:hAnsi="Times New Roman" w:cs="Times New Roman"/>
                <w:sz w:val="20"/>
                <w:szCs w:val="20"/>
              </w:rPr>
              <w:t>адрес для направления корреспонденции</w:t>
            </w:r>
          </w:p>
          <w:p w:rsidR="00204258" w:rsidRDefault="00CF3305" w:rsidP="00CF33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Контактный телефон(ы)_____________________</w:t>
            </w:r>
            <w:r w:rsidR="0020425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204258" w:rsidRPr="00204258" w:rsidRDefault="00204258" w:rsidP="00CF33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305" w:rsidRPr="00204258" w:rsidRDefault="00204258" w:rsidP="00CF33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CF3305" w:rsidRPr="00204258">
              <w:rPr>
                <w:rFonts w:ascii="Times New Roman" w:hAnsi="Times New Roman" w:cs="Times New Roman"/>
                <w:sz w:val="26"/>
                <w:szCs w:val="26"/>
              </w:rPr>
              <w:t>лектронный адрес_________________________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2F5182" w:rsidRPr="00204258" w:rsidTr="002F5182">
        <w:tc>
          <w:tcPr>
            <w:tcW w:w="3619" w:type="dxa"/>
            <w:shd w:val="clear" w:color="auto" w:fill="auto"/>
          </w:tcPr>
          <w:p w:rsidR="002F5182" w:rsidRPr="00204258" w:rsidRDefault="002F5182" w:rsidP="002F51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2" w:type="dxa"/>
            <w:shd w:val="clear" w:color="auto" w:fill="auto"/>
          </w:tcPr>
          <w:p w:rsidR="00204258" w:rsidRPr="00204258" w:rsidRDefault="002F5182" w:rsidP="00204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</w:t>
            </w:r>
            <w:r w:rsidR="003C1D5F">
              <w:rPr>
                <w:rFonts w:ascii="Times New Roman" w:hAnsi="Times New Roman" w:cs="Times New Roman"/>
                <w:sz w:val="26"/>
                <w:szCs w:val="26"/>
              </w:rPr>
              <w:t xml:space="preserve"> (ых)</w:t>
            </w:r>
            <w:r w:rsidR="003C1D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торгового</w:t>
            </w:r>
            <w:r w:rsidR="003C1D5F">
              <w:rPr>
                <w:rFonts w:ascii="Times New Roman" w:hAnsi="Times New Roman" w:cs="Times New Roman"/>
                <w:sz w:val="26"/>
                <w:szCs w:val="26"/>
              </w:rPr>
              <w:t xml:space="preserve"> (ых)</w:t>
            </w: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 xml:space="preserve"> объекта (в соответствии с договором на размещение нестационарного торгового объекта)</w:t>
            </w:r>
            <w:r w:rsidR="00204258" w:rsidRPr="0020425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</w:t>
            </w:r>
            <w:r w:rsidR="0020425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2F5182" w:rsidRPr="00204258" w:rsidRDefault="00204258" w:rsidP="00204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4258">
              <w:rPr>
                <w:rFonts w:ascii="Times New Roman" w:hAnsi="Times New Roman" w:cs="Times New Roman"/>
                <w:sz w:val="26"/>
                <w:szCs w:val="26"/>
              </w:rPr>
              <w:t>Дата подписания акта осмотра нестационарного торгового объекта 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CF3305" w:rsidRPr="00204258" w:rsidRDefault="00CF3305" w:rsidP="00CF3305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305" w:rsidRPr="002B4A5A" w:rsidRDefault="00CF3305" w:rsidP="00CF3305">
      <w:pPr>
        <w:spacing w:after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A5A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840941" w:rsidRPr="00973BBB" w:rsidRDefault="00CF3305" w:rsidP="00973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BBB">
        <w:rPr>
          <w:rFonts w:ascii="Times New Roman" w:hAnsi="Times New Roman" w:cs="Times New Roman"/>
          <w:b/>
          <w:sz w:val="26"/>
          <w:szCs w:val="26"/>
        </w:rPr>
        <w:t xml:space="preserve">на участие </w:t>
      </w:r>
      <w:r w:rsidR="00C57374">
        <w:rPr>
          <w:rFonts w:ascii="Times New Roman" w:hAnsi="Times New Roman" w:cs="Times New Roman"/>
          <w:b/>
          <w:sz w:val="26"/>
          <w:szCs w:val="26"/>
        </w:rPr>
        <w:t>в отборе</w:t>
      </w:r>
      <w:r w:rsidR="00A55F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3BBB">
        <w:rPr>
          <w:rFonts w:ascii="Times New Roman" w:hAnsi="Times New Roman" w:cs="Times New Roman"/>
          <w:b/>
          <w:sz w:val="26"/>
          <w:szCs w:val="26"/>
        </w:rPr>
        <w:t xml:space="preserve">в целях получения </w:t>
      </w:r>
      <w:r w:rsidR="00973BBB">
        <w:rPr>
          <w:rFonts w:ascii="Times New Roman" w:hAnsi="Times New Roman" w:cs="Times New Roman"/>
          <w:b/>
          <w:sz w:val="26"/>
          <w:szCs w:val="26"/>
        </w:rPr>
        <w:t>в 2024 году</w:t>
      </w:r>
      <w:r w:rsidR="00973BBB" w:rsidRPr="00973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3BBB" w:rsidRPr="002B4A5A">
        <w:rPr>
          <w:rFonts w:ascii="Times New Roman" w:hAnsi="Times New Roman" w:cs="Times New Roman"/>
          <w:b/>
          <w:sz w:val="26"/>
          <w:szCs w:val="26"/>
        </w:rPr>
        <w:t>субсидий</w:t>
      </w:r>
    </w:p>
    <w:p w:rsidR="00840941" w:rsidRPr="00973BBB" w:rsidRDefault="00840941" w:rsidP="00973B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BBB">
        <w:rPr>
          <w:rFonts w:ascii="Times New Roman" w:eastAsia="Calibri" w:hAnsi="Times New Roman" w:cs="Times New Roman"/>
          <w:b/>
          <w:sz w:val="26"/>
          <w:szCs w:val="26"/>
        </w:rPr>
        <w:t>из краевого бюджета на возмещение части затрат, связанных с приобретением и установкой нестационарных торговых объектов</w:t>
      </w:r>
    </w:p>
    <w:p w:rsidR="00CF3305" w:rsidRPr="002B4A5A" w:rsidRDefault="00CF3305" w:rsidP="00A55F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43" w:type="dxa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075"/>
        <w:gridCol w:w="1849"/>
        <w:gridCol w:w="3167"/>
        <w:gridCol w:w="773"/>
      </w:tblGrid>
      <w:tr w:rsidR="002B4A5A" w:rsidRPr="002B4A5A" w:rsidTr="002B4A5A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A5A" w:rsidRPr="002B4A5A" w:rsidRDefault="002B4A5A" w:rsidP="008215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В соответствии с Порядком </w:t>
            </w:r>
            <w:r w:rsidR="00821562" w:rsidRP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предоставления в 2024 году субсиди</w:t>
            </w:r>
            <w:r w:rsid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й из краевого </w:t>
            </w:r>
            <w:r w:rsidR="00821562" w:rsidRP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бюджета субъектам малого предпринимательства на возмещение части затрат, связанных с приобретением и установкой нестационарных торговых объектов</w:t>
            </w:r>
            <w:r w:rsidRP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, утвержденным постановлением Правительства Приморского края</w:t>
            </w:r>
            <w:r w:rsidR="006E5E0B" w:rsidRP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от _____________________ года №</w:t>
            </w:r>
            <w:r w:rsidRP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________ (далее - Порядок), прошу принять заявку на участие в отборе в целях получения субсидий </w:t>
            </w:r>
            <w:r w:rsidR="006E5E0B" w:rsidRP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на возмещение части затрат, связанных с приобретением и установкой нестационарных торговых объектов</w:t>
            </w:r>
            <w:r w:rsidRP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="006E5E0B" w:rsidRPr="00821562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(далее соответственно - заявка, отбор).</w:t>
            </w:r>
          </w:p>
          <w:p w:rsidR="002B4A5A" w:rsidRPr="002B4A5A" w:rsidRDefault="006E5E0B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К заявке прилагаю </w:t>
            </w:r>
            <w:r w:rsidR="002B4A5A"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следующие документы: _________________________________________________</w:t>
            </w:r>
            <w:r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_________________________</w:t>
            </w:r>
          </w:p>
          <w:p w:rsidR="002B4A5A" w:rsidRPr="002B4A5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4524E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_</w:t>
            </w:r>
            <w:r w:rsidR="00D4524E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lastRenderedPageBreak/>
              <w:t>__________________________________________________________________________</w:t>
            </w:r>
          </w:p>
          <w:p w:rsidR="002B4A5A" w:rsidRPr="002B4A5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Я, ___________________________________________________________________,</w:t>
            </w:r>
          </w:p>
          <w:p w:rsidR="002B4A5A" w:rsidRPr="002B4A5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Ф.И.О. руководителя </w:t>
            </w:r>
            <w:r w:rsidR="00D4524E" w:rsidRPr="00D4524E">
              <w:rPr>
                <w:rFonts w:ascii="Times New Roman" w:eastAsiaTheme="minorEastAsia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субъекта малого предпринимательства </w:t>
            </w:r>
          </w:p>
          <w:p w:rsidR="002B4A5A" w:rsidRPr="00FE2B4D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 xml:space="preserve">согласен на публикацию (размещение) в информационно-телекоммуникационной сети </w:t>
            </w:r>
            <w:r w:rsidRPr="00FE2B4D"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Интернет информации </w:t>
            </w:r>
            <w:r w:rsidR="00FE2B4D" w:rsidRPr="00FE2B4D"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  <w:t>о заявителе</w:t>
            </w:r>
            <w:r w:rsidR="007000CD"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Pr="00FE2B4D"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  <w:t>как участнике отбора, о подаваемой заявке, иной информации, связанной с отбором, а также согласен на обработку персональных данных (для физических лиц);</w:t>
            </w:r>
          </w:p>
          <w:p w:rsidR="002B4A5A" w:rsidRPr="002B4A5A" w:rsidRDefault="002B4A5A" w:rsidP="00D45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FE2B4D"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подтверждаю, что критериям и требованиям, установленным </w:t>
            </w:r>
            <w:hyperlink w:anchor="Par88" w:history="1">
              <w:r w:rsidRPr="00FE2B4D">
                <w:rPr>
                  <w:rFonts w:ascii="Times New Roman" w:eastAsiaTheme="minorEastAsia" w:hAnsi="Times New Roman" w:cs="Times New Roman"/>
                  <w:kern w:val="1"/>
                  <w:sz w:val="26"/>
                  <w:szCs w:val="26"/>
                  <w:lang w:eastAsia="zh-CN" w:bidi="hi-IN"/>
                </w:rPr>
                <w:t xml:space="preserve">пунктами </w:t>
              </w:r>
              <w:r w:rsidR="00D4524E" w:rsidRPr="00FE2B4D">
                <w:rPr>
                  <w:rFonts w:ascii="Times New Roman" w:eastAsiaTheme="minorEastAsia" w:hAnsi="Times New Roman" w:cs="Times New Roman"/>
                  <w:kern w:val="1"/>
                  <w:sz w:val="26"/>
                  <w:szCs w:val="26"/>
                  <w:lang w:eastAsia="zh-CN" w:bidi="hi-IN"/>
                </w:rPr>
                <w:t>6</w:t>
              </w:r>
            </w:hyperlink>
            <w:r w:rsidR="00F2457C" w:rsidRPr="00FE2B4D"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  <w:t>,</w:t>
            </w:r>
            <w:hyperlink w:anchor="Par96" w:history="1">
              <w:r w:rsidR="00D4524E" w:rsidRPr="00FE2B4D">
                <w:rPr>
                  <w:rFonts w:ascii="Times New Roman" w:eastAsiaTheme="minorEastAsia" w:hAnsi="Times New Roman" w:cs="Times New Roman"/>
                  <w:kern w:val="1"/>
                  <w:sz w:val="26"/>
                  <w:szCs w:val="26"/>
                  <w:lang w:eastAsia="zh-CN" w:bidi="hi-IN"/>
                </w:rPr>
                <w:t>8</w:t>
              </w:r>
            </w:hyperlink>
            <w:r w:rsidRPr="00FE2B4D"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 Порядка, соответствую.</w:t>
            </w:r>
          </w:p>
        </w:tc>
      </w:tr>
      <w:tr w:rsidR="00D4524E" w:rsidRPr="002B4A5A" w:rsidTr="002B4A5A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24E" w:rsidRPr="002B4A5A" w:rsidRDefault="00D4524E" w:rsidP="00973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</w:tr>
      <w:tr w:rsidR="002B4A5A" w:rsidRPr="002B4A5A" w:rsidTr="002B4A5A">
        <w:trPr>
          <w:gridAfter w:val="1"/>
          <w:wAfter w:w="773" w:type="dxa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A5A" w:rsidRPr="002B4A5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_____________________________</w:t>
            </w:r>
          </w:p>
          <w:p w:rsidR="002B4A5A" w:rsidRPr="00C23870" w:rsidRDefault="002B4A5A" w:rsidP="00C238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C23870">
              <w:rPr>
                <w:rFonts w:ascii="Times New Roman" w:eastAsiaTheme="minorEastAsia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(Руководитель субъекта </w:t>
            </w:r>
            <w:r w:rsidR="00C23870" w:rsidRPr="00C23870">
              <w:rPr>
                <w:rFonts w:ascii="Times New Roman" w:eastAsiaTheme="minorEastAsia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малого предпринимательства</w:t>
            </w:r>
            <w:r w:rsidRPr="00C23870">
              <w:rPr>
                <w:rFonts w:ascii="Times New Roman" w:eastAsiaTheme="minorEastAsia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A5A" w:rsidRPr="002B4A5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____________</w:t>
            </w:r>
          </w:p>
          <w:p w:rsidR="002B4A5A" w:rsidRPr="00B84F0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B84F0A">
              <w:rPr>
                <w:rFonts w:ascii="Times New Roman" w:eastAsiaTheme="minorEastAsia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(подпись)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A5A" w:rsidRPr="002B4A5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______________________</w:t>
            </w:r>
          </w:p>
          <w:p w:rsidR="002B4A5A" w:rsidRPr="00C23870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C23870">
              <w:rPr>
                <w:rFonts w:ascii="Times New Roman" w:eastAsiaTheme="minorEastAsia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(Ф.И.О.)</w:t>
            </w:r>
          </w:p>
        </w:tc>
      </w:tr>
      <w:tr w:rsidR="002B4A5A" w:rsidRPr="002B4A5A" w:rsidTr="002B4A5A">
        <w:trPr>
          <w:gridAfter w:val="1"/>
          <w:wAfter w:w="773" w:type="dxa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A5A" w:rsidRPr="002B4A5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2B4A5A"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  <w:t>М.П.</w:t>
            </w:r>
          </w:p>
          <w:p w:rsidR="002B4A5A" w:rsidRPr="00B84F0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B84F0A">
              <w:rPr>
                <w:rFonts w:ascii="Times New Roman" w:eastAsiaTheme="minorEastAsia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(при наличии)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A5A" w:rsidRPr="002B4A5A" w:rsidRDefault="002B4A5A" w:rsidP="002B4A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:rsidR="0000306F" w:rsidRPr="002B4A5A" w:rsidRDefault="0000306F" w:rsidP="002B4A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0306F" w:rsidRPr="002B4A5A" w:rsidSect="002B4A5A"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5A" w:rsidRDefault="002B4A5A" w:rsidP="002B4A5A">
      <w:pPr>
        <w:spacing w:after="0" w:line="240" w:lineRule="auto"/>
      </w:pPr>
      <w:r>
        <w:separator/>
      </w:r>
    </w:p>
  </w:endnote>
  <w:endnote w:type="continuationSeparator" w:id="0">
    <w:p w:rsidR="002B4A5A" w:rsidRDefault="002B4A5A" w:rsidP="002B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5A" w:rsidRDefault="002B4A5A" w:rsidP="002B4A5A">
      <w:pPr>
        <w:spacing w:after="0" w:line="240" w:lineRule="auto"/>
      </w:pPr>
      <w:r>
        <w:separator/>
      </w:r>
    </w:p>
  </w:footnote>
  <w:footnote w:type="continuationSeparator" w:id="0">
    <w:p w:rsidR="002B4A5A" w:rsidRDefault="002B4A5A" w:rsidP="002B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030926"/>
      <w:docPartObj>
        <w:docPartGallery w:val="Page Numbers (Top of Page)"/>
        <w:docPartUnique/>
      </w:docPartObj>
    </w:sdtPr>
    <w:sdtEndPr/>
    <w:sdtContent>
      <w:p w:rsidR="002B4A5A" w:rsidRDefault="002B4A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A6D">
          <w:rPr>
            <w:noProof/>
          </w:rPr>
          <w:t>2</w:t>
        </w:r>
        <w:r>
          <w:fldChar w:fldCharType="end"/>
        </w:r>
      </w:p>
    </w:sdtContent>
  </w:sdt>
  <w:p w:rsidR="002B4A5A" w:rsidRDefault="002B4A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5"/>
    <w:rsid w:val="0000306F"/>
    <w:rsid w:val="00087C78"/>
    <w:rsid w:val="00155285"/>
    <w:rsid w:val="00204258"/>
    <w:rsid w:val="002768F3"/>
    <w:rsid w:val="002B4A5A"/>
    <w:rsid w:val="002F5182"/>
    <w:rsid w:val="00360C52"/>
    <w:rsid w:val="00373A6D"/>
    <w:rsid w:val="003C1D5F"/>
    <w:rsid w:val="004B7457"/>
    <w:rsid w:val="005651CB"/>
    <w:rsid w:val="006C2FA9"/>
    <w:rsid w:val="006E5E0B"/>
    <w:rsid w:val="007000CD"/>
    <w:rsid w:val="00813E85"/>
    <w:rsid w:val="00821562"/>
    <w:rsid w:val="00840941"/>
    <w:rsid w:val="008E4DCB"/>
    <w:rsid w:val="0095556A"/>
    <w:rsid w:val="00973BBB"/>
    <w:rsid w:val="009D407C"/>
    <w:rsid w:val="00A202B0"/>
    <w:rsid w:val="00A26F9F"/>
    <w:rsid w:val="00A55FBC"/>
    <w:rsid w:val="00AD1C03"/>
    <w:rsid w:val="00B84F0A"/>
    <w:rsid w:val="00BD61E7"/>
    <w:rsid w:val="00BF33C3"/>
    <w:rsid w:val="00C23870"/>
    <w:rsid w:val="00C57374"/>
    <w:rsid w:val="00CF3305"/>
    <w:rsid w:val="00D4524E"/>
    <w:rsid w:val="00D656E2"/>
    <w:rsid w:val="00D747F0"/>
    <w:rsid w:val="00E1310D"/>
    <w:rsid w:val="00EA4241"/>
    <w:rsid w:val="00EF60FD"/>
    <w:rsid w:val="00F2457C"/>
    <w:rsid w:val="00FA6DFB"/>
    <w:rsid w:val="00FC52FD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01CD9FA-E3E9-452E-A24A-6BA82A58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A5A"/>
  </w:style>
  <w:style w:type="paragraph" w:styleId="a6">
    <w:name w:val="footer"/>
    <w:basedOn w:val="a"/>
    <w:link w:val="a7"/>
    <w:uiPriority w:val="99"/>
    <w:unhideWhenUsed/>
    <w:rsid w:val="002B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Наталья Владимировна</dc:creator>
  <cp:keywords/>
  <dc:description/>
  <cp:lastModifiedBy>Бычкова Лариса Борисовна</cp:lastModifiedBy>
  <cp:revision>39</cp:revision>
  <dcterms:created xsi:type="dcterms:W3CDTF">2024-01-23T04:16:00Z</dcterms:created>
  <dcterms:modified xsi:type="dcterms:W3CDTF">2024-05-30T04:32:00Z</dcterms:modified>
</cp:coreProperties>
</file>